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E72CA" w14:textId="274463BC" w:rsidR="0056557C" w:rsidRPr="00317391" w:rsidRDefault="00815334" w:rsidP="00317391">
      <w:pPr>
        <w:spacing w:after="0"/>
        <w:jc w:val="center"/>
        <w:rPr>
          <w:lang w:val="ru-RU"/>
        </w:rPr>
      </w:pPr>
      <w:r w:rsidRPr="00317391">
        <w:rPr>
          <w:rFonts w:ascii="Times New Roman" w:eastAsia="Times New Roman" w:hAnsi="Times New Roman" w:cs="Times New Roman"/>
          <w:b/>
          <w:sz w:val="28"/>
          <w:lang w:val="ru-RU"/>
        </w:rPr>
        <w:t>ПЛАН МЕРОПРИЯТИЙ</w:t>
      </w:r>
    </w:p>
    <w:p w14:paraId="54E67ECE" w14:textId="2C3CBF27" w:rsidR="0056557C" w:rsidRPr="00317391" w:rsidRDefault="00317391">
      <w:pPr>
        <w:spacing w:after="13" w:line="249" w:lineRule="auto"/>
        <w:ind w:left="298" w:right="202" w:hanging="9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функционирования </w:t>
      </w:r>
      <w:r w:rsidRPr="00317391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центра </w:t>
      </w:r>
      <w:r w:rsidR="00815334" w:rsidRPr="00317391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«Точка роста»</w:t>
      </w:r>
      <w:r w:rsidR="00013472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на базе МБОУ СОШ </w:t>
      </w:r>
      <w:r w:rsidRPr="00317391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№1 г. Грязи Липецкой области</w:t>
      </w:r>
    </w:p>
    <w:p w14:paraId="299B935B" w14:textId="097B782C" w:rsidR="0056557C" w:rsidRDefault="00013472">
      <w:pPr>
        <w:spacing w:after="0"/>
        <w:ind w:right="3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317391">
        <w:rPr>
          <w:rFonts w:ascii="Times New Roman" w:eastAsia="Times New Roman" w:hAnsi="Times New Roman" w:cs="Times New Roman"/>
          <w:b/>
          <w:sz w:val="28"/>
          <w:lang w:val="ru-RU"/>
        </w:rPr>
        <w:t>24</w:t>
      </w:r>
      <w:r>
        <w:rPr>
          <w:rFonts w:ascii="Times New Roman" w:eastAsia="Times New Roman" w:hAnsi="Times New Roman" w:cs="Times New Roman"/>
          <w:b/>
          <w:sz w:val="28"/>
        </w:rPr>
        <w:t xml:space="preserve"> - 20</w:t>
      </w:r>
      <w:r w:rsidR="00317391">
        <w:rPr>
          <w:rFonts w:ascii="Times New Roman" w:eastAsia="Times New Roman" w:hAnsi="Times New Roman" w:cs="Times New Roman"/>
          <w:b/>
          <w:sz w:val="28"/>
          <w:lang w:val="ru-RU"/>
        </w:rPr>
        <w:t>25</w:t>
      </w:r>
      <w:r w:rsidR="0081533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815334">
        <w:rPr>
          <w:rFonts w:ascii="Times New Roman" w:eastAsia="Times New Roman" w:hAnsi="Times New Roman" w:cs="Times New Roman"/>
          <w:b/>
          <w:sz w:val="28"/>
        </w:rPr>
        <w:t>учебный</w:t>
      </w:r>
      <w:proofErr w:type="spellEnd"/>
      <w:r w:rsidR="0081533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815334">
        <w:rPr>
          <w:rFonts w:ascii="Times New Roman" w:eastAsia="Times New Roman" w:hAnsi="Times New Roman" w:cs="Times New Roman"/>
          <w:b/>
          <w:sz w:val="28"/>
        </w:rPr>
        <w:t>год</w:t>
      </w:r>
      <w:proofErr w:type="spellEnd"/>
      <w:r w:rsidR="0081533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737" w:type="dxa"/>
        <w:tblInd w:w="5" w:type="dxa"/>
        <w:tblCellMar>
          <w:top w:w="6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07"/>
        <w:gridCol w:w="3482"/>
        <w:gridCol w:w="3483"/>
        <w:gridCol w:w="3482"/>
        <w:gridCol w:w="3483"/>
      </w:tblGrid>
      <w:tr w:rsidR="0056557C" w:rsidRPr="00013472" w14:paraId="2BBC6C7E" w14:textId="77777777">
        <w:trPr>
          <w:trHeight w:val="12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0D3" w14:textId="77777777" w:rsidR="0056557C" w:rsidRDefault="00815334"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E588" w14:textId="77777777" w:rsidR="0056557C" w:rsidRPr="00317391" w:rsidRDefault="00815334">
            <w:pPr>
              <w:spacing w:line="238" w:lineRule="auto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Мероприятия (при необходимости с кратким </w:t>
            </w:r>
          </w:p>
          <w:p w14:paraId="340B54F2" w14:textId="77777777" w:rsidR="0056557C" w:rsidRPr="00317391" w:rsidRDefault="00815334">
            <w:pPr>
              <w:ind w:right="55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описанием или ссылкой на </w:t>
            </w:r>
          </w:p>
          <w:p w14:paraId="31C686C8" w14:textId="77777777" w:rsidR="0056557C" w:rsidRDefault="00815334">
            <w:pPr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нормативные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организационные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82D6958" w14:textId="77777777" w:rsidR="0056557C" w:rsidRDefault="0081533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21C4" w14:textId="77777777" w:rsidR="0056557C" w:rsidRPr="00317391" w:rsidRDefault="00815334">
            <w:pPr>
              <w:ind w:left="63" w:right="63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Целевая аудитория, требования к участию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6360" w14:textId="77777777" w:rsidR="0056557C" w:rsidRDefault="0081533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276E" w14:textId="77777777" w:rsidR="0056557C" w:rsidRPr="00317391" w:rsidRDefault="00815334">
            <w:pPr>
              <w:ind w:left="55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Ответственный (подразделение </w:t>
            </w:r>
          </w:p>
          <w:p w14:paraId="73695A5C" w14:textId="77777777" w:rsidR="0056557C" w:rsidRPr="00317391" w:rsidRDefault="00815334">
            <w:pPr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РОИВ/должностное лицо/подведомственная организация) </w:t>
            </w:r>
          </w:p>
        </w:tc>
      </w:tr>
      <w:tr w:rsidR="0056557C" w14:paraId="79D3BE93" w14:textId="77777777">
        <w:trPr>
          <w:trHeight w:val="26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4FE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0F75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6A9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FBFD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F466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56557C" w:rsidRPr="00013472" w14:paraId="675E1F6F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2FF38" w14:textId="77777777" w:rsidR="0056557C" w:rsidRDefault="0056557C"/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5DDE2" w14:textId="77777777" w:rsidR="0056557C" w:rsidRPr="00317391" w:rsidRDefault="00815334">
            <w:pPr>
              <w:ind w:left="1463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1. Проведение мероприятий для обучающихся и педагогических работников* </w:t>
            </w:r>
          </w:p>
        </w:tc>
      </w:tr>
      <w:tr w:rsidR="0056557C" w:rsidRPr="00013472" w14:paraId="1CB60AD6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8DA97" w14:textId="77777777" w:rsidR="0056557C" w:rsidRPr="00317391" w:rsidRDefault="0056557C">
            <w:pPr>
              <w:rPr>
                <w:lang w:val="ru-RU"/>
              </w:rPr>
            </w:pPr>
          </w:p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69099" w14:textId="77777777" w:rsidR="0056557C" w:rsidRPr="00317391" w:rsidRDefault="00815334">
            <w:pPr>
              <w:ind w:left="2773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для педагогических работников и управленческих кадров </w:t>
            </w:r>
          </w:p>
        </w:tc>
      </w:tr>
    </w:tbl>
    <w:p w14:paraId="6148514D" w14:textId="77777777" w:rsidR="0056557C" w:rsidRPr="00317391" w:rsidRDefault="0056557C" w:rsidP="00317391">
      <w:pPr>
        <w:spacing w:after="0"/>
        <w:ind w:right="15707"/>
        <w:rPr>
          <w:lang w:val="ru-RU"/>
        </w:rPr>
      </w:pPr>
    </w:p>
    <w:tbl>
      <w:tblPr>
        <w:tblStyle w:val="TableGrid"/>
        <w:tblW w:w="14737" w:type="dxa"/>
        <w:tblInd w:w="5" w:type="dxa"/>
        <w:tblCellMar>
          <w:top w:w="6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07"/>
        <w:gridCol w:w="3482"/>
        <w:gridCol w:w="3483"/>
        <w:gridCol w:w="3482"/>
        <w:gridCol w:w="3483"/>
      </w:tblGrid>
      <w:tr w:rsidR="00317391" w:rsidRPr="00013472" w14:paraId="7AFF8F43" w14:textId="77777777">
        <w:trPr>
          <w:trHeight w:val="26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3DD" w14:textId="6F76CC4D" w:rsidR="00317391" w:rsidRPr="00E85AA9" w:rsidRDefault="00E85AA9" w:rsidP="00317391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1</w:t>
            </w:r>
            <w:r w:rsidR="00317391" w:rsidRPr="00E85A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ED25" w14:textId="5DE25F8D" w:rsidR="00317391" w:rsidRPr="00E85AA9" w:rsidRDefault="00317391" w:rsidP="00317391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Методический семинар по вопросам формирования программ внеурочной деятельности </w:t>
            </w:r>
            <w:r w:rsid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и программ дополнительного образования</w:t>
            </w: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с использованием высокотехнологического оборудования центров «Точка роста»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5F56" w14:textId="46DC5CA5" w:rsidR="00317391" w:rsidRPr="00E85AA9" w:rsidRDefault="00317391" w:rsidP="00317391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Учителя физики, химии, биологии, технологии центров «Точка роста»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73D" w14:textId="0EDAFC30" w:rsidR="00317391" w:rsidRPr="00E85AA9" w:rsidRDefault="00317391" w:rsidP="00317391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21.08.</w:t>
            </w:r>
            <w:r w:rsidRPr="00E85A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2024 г.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C82" w14:textId="77777777" w:rsidR="00317391" w:rsidRDefault="00317391" w:rsidP="00317391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0B592B85" w14:textId="77777777" w:rsidR="00E85AA9" w:rsidRPr="00E85AA9" w:rsidRDefault="00E85AA9" w:rsidP="00317391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89525935971</w:t>
            </w:r>
          </w:p>
          <w:p w14:paraId="1D630690" w14:textId="0328F78A" w:rsidR="00E85AA9" w:rsidRPr="00E85AA9" w:rsidRDefault="00E85AA9" w:rsidP="00317391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g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m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novikova</w:t>
            </w:r>
            <w:proofErr w:type="spellEnd"/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04@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mail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ru</w:t>
            </w:r>
            <w:proofErr w:type="spellEnd"/>
          </w:p>
        </w:tc>
      </w:tr>
      <w:tr w:rsidR="00317391" w:rsidRPr="00013472" w14:paraId="55D290C3" w14:textId="77777777" w:rsidTr="00E85AA9">
        <w:trPr>
          <w:trHeight w:val="2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957D" w14:textId="6A3C4DE4" w:rsidR="00317391" w:rsidRPr="00E85AA9" w:rsidRDefault="00E85AA9" w:rsidP="00317391">
            <w:pPr>
              <w:ind w:right="55"/>
              <w:jc w:val="center"/>
              <w:rPr>
                <w:iCs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</w:rPr>
              <w:t>2</w:t>
            </w:r>
            <w:r w:rsidR="00317391" w:rsidRPr="00E85A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EC2" w14:textId="0856E21F" w:rsidR="00E85AA9" w:rsidRPr="00E85AA9" w:rsidRDefault="00317391" w:rsidP="00317391">
            <w:pPr>
              <w:ind w:right="272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Мастер-класс </w:t>
            </w:r>
            <w:r w:rsidR="00E85AA9"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для </w:t>
            </w: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педагогов по вопросам преподавания </w:t>
            </w:r>
            <w:r w:rsidR="00E85AA9"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биологии</w:t>
            </w: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на современном оборудовании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13DB" w14:textId="688E7F17" w:rsidR="00317391" w:rsidRPr="00E85AA9" w:rsidRDefault="00317391" w:rsidP="00317391">
            <w:pPr>
              <w:jc w:val="center"/>
              <w:rPr>
                <w:i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Учителя </w:t>
            </w:r>
            <w:r w:rsidR="00E85AA9"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биологии</w:t>
            </w: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центров «Точка роста»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810" w14:textId="0A4651D5" w:rsidR="00317391" w:rsidRPr="00E85AA9" w:rsidRDefault="00E85AA9" w:rsidP="00317391">
            <w:pPr>
              <w:ind w:right="55"/>
              <w:jc w:val="center"/>
              <w:rPr>
                <w:iCs/>
              </w:rPr>
            </w:pPr>
            <w:proofErr w:type="spellStart"/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Октябр</w:t>
            </w:r>
            <w:proofErr w:type="spellEnd"/>
            <w:r w:rsidR="00317391" w:rsidRPr="00E85A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ь 2024 г.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1245" w14:textId="77777777" w:rsidR="00E85AA9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298BA793" w14:textId="77777777" w:rsidR="00E85AA9" w:rsidRPr="00E85AA9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89525935971</w:t>
            </w:r>
          </w:p>
          <w:p w14:paraId="5335E658" w14:textId="6DA88951" w:rsidR="00317391" w:rsidRPr="00317391" w:rsidRDefault="00E85AA9" w:rsidP="00E85AA9">
            <w:pPr>
              <w:ind w:right="5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g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m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novikova</w:t>
            </w:r>
            <w:proofErr w:type="spellEnd"/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04@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mail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ru</w:t>
            </w:r>
            <w:proofErr w:type="spellEnd"/>
            <w:r w:rsidR="00317391" w:rsidRPr="0031739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</w:tr>
      <w:tr w:rsidR="00E85AA9" w:rsidRPr="00013472" w14:paraId="4D1AF53D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7E08" w14:textId="77777777" w:rsidR="00E85AA9" w:rsidRPr="00317391" w:rsidRDefault="00E85AA9" w:rsidP="00E85AA9">
            <w:pPr>
              <w:ind w:left="5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AFAF" w14:textId="1DD26E86" w:rsidR="00E85AA9" w:rsidRPr="00317391" w:rsidRDefault="00E85AA9" w:rsidP="00E85AA9">
            <w:pPr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Мастер-класс для педагогов по вопросам преподавания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физики</w:t>
            </w: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на современном оборудовании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7796" w14:textId="65151C1F" w:rsidR="00E85AA9" w:rsidRPr="00317391" w:rsidRDefault="00E85AA9" w:rsidP="00E85AA9">
            <w:pPr>
              <w:ind w:left="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Учителя биологии центров «Точка роста»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7303" w14:textId="3501094D" w:rsidR="00E85AA9" w:rsidRPr="00317391" w:rsidRDefault="00E85AA9" w:rsidP="00E85AA9">
            <w:pPr>
              <w:ind w:lef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Март </w:t>
            </w:r>
            <w:r w:rsidRPr="00E85A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2024 г.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7C95" w14:textId="77777777" w:rsidR="00E85AA9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157341C3" w14:textId="77777777" w:rsidR="00E85AA9" w:rsidRPr="00E85AA9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89525935971</w:t>
            </w:r>
          </w:p>
          <w:p w14:paraId="20F40971" w14:textId="01AEA352" w:rsidR="00E85AA9" w:rsidRPr="00317391" w:rsidRDefault="00E85AA9" w:rsidP="00E85AA9">
            <w:pPr>
              <w:ind w:left="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g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m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novikova</w:t>
            </w:r>
            <w:proofErr w:type="spellEnd"/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04@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mail</w:t>
            </w:r>
            <w:r w:rsidRPr="00E85AA9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  <w:iCs/>
              </w:rPr>
              <w:t>ru</w:t>
            </w:r>
            <w:proofErr w:type="spellEnd"/>
            <w:r w:rsidRPr="0031739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</w:tr>
      <w:tr w:rsidR="00E85AA9" w:rsidRPr="00013472" w14:paraId="60678E57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F000D" w14:textId="77777777" w:rsidR="00E85AA9" w:rsidRPr="00317391" w:rsidRDefault="00E85AA9" w:rsidP="00E85AA9">
            <w:pPr>
              <w:rPr>
                <w:lang w:val="ru-RU"/>
              </w:rPr>
            </w:pPr>
          </w:p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1B2DC" w14:textId="77777777" w:rsidR="00E85AA9" w:rsidRPr="00317391" w:rsidRDefault="00E85AA9" w:rsidP="00E85AA9">
            <w:pPr>
              <w:ind w:left="2965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для обучаю</w:t>
            </w:r>
            <w:bookmarkStart w:id="0" w:name="_GoBack"/>
            <w:bookmarkEnd w:id="0"/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щихся общеобразовательных организаций </w:t>
            </w:r>
          </w:p>
        </w:tc>
      </w:tr>
      <w:tr w:rsidR="00E85AA9" w:rsidRPr="00013472" w14:paraId="330DCAB1" w14:textId="77777777">
        <w:trPr>
          <w:trHeight w:val="16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9983" w14:textId="77777777" w:rsidR="00E85AA9" w:rsidRPr="009767D7" w:rsidRDefault="00E85AA9" w:rsidP="00E85AA9">
            <w:pPr>
              <w:ind w:right="55"/>
              <w:jc w:val="center"/>
              <w:rPr>
                <w:iCs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 xml:space="preserve">0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24BB" w14:textId="28245CB6" w:rsidR="00E85AA9" w:rsidRPr="009767D7" w:rsidRDefault="009767D7" w:rsidP="00E85AA9">
            <w:pPr>
              <w:ind w:right="1018"/>
              <w:rPr>
                <w:iCs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Реализация программ внеурочной деятельности, программ дополнительного образования</w:t>
            </w:r>
            <w:r w:rsidR="00E85AA9" w:rsidRPr="009767D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1ABC" w14:textId="3A65CA4B" w:rsidR="00E85AA9" w:rsidRPr="009767D7" w:rsidRDefault="00E85AA9" w:rsidP="00E85AA9">
            <w:pPr>
              <w:spacing w:line="238" w:lineRule="auto"/>
              <w:jc w:val="center"/>
              <w:rPr>
                <w:iCs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Обучающиеся </w:t>
            </w:r>
            <w:r w:rsidR="009767D7" w:rsidRPr="009767D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3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–11 классов образовательных организаций, </w:t>
            </w:r>
          </w:p>
          <w:p w14:paraId="65E497E7" w14:textId="16058045" w:rsidR="00E85AA9" w:rsidRPr="009767D7" w:rsidRDefault="00E85AA9" w:rsidP="00E85AA9">
            <w:pPr>
              <w:ind w:right="55"/>
              <w:jc w:val="center"/>
              <w:rPr>
                <w:iCs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53A" w14:textId="705E9E1E" w:rsidR="00E85AA9" w:rsidRPr="009767D7" w:rsidRDefault="009767D7" w:rsidP="00E85AA9">
            <w:pPr>
              <w:ind w:right="55"/>
              <w:jc w:val="center"/>
              <w:rPr>
                <w:iCs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В течение учебного года</w:t>
            </w:r>
            <w:r w:rsidR="00E85AA9" w:rsidRPr="009767D7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9D3F" w14:textId="77777777" w:rsidR="009767D7" w:rsidRPr="009767D7" w:rsidRDefault="009767D7" w:rsidP="009767D7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0FDA72C0" w14:textId="77777777" w:rsidR="009767D7" w:rsidRPr="009767D7" w:rsidRDefault="009767D7" w:rsidP="009767D7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89525935971</w:t>
            </w:r>
          </w:p>
          <w:p w14:paraId="361086BD" w14:textId="4A70E2B3" w:rsidR="00E85AA9" w:rsidRPr="009767D7" w:rsidRDefault="009767D7" w:rsidP="009767D7">
            <w:pPr>
              <w:ind w:right="55"/>
              <w:jc w:val="center"/>
              <w:rPr>
                <w:iCs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bCs/>
                <w:iCs/>
              </w:rPr>
              <w:t>g</w:t>
            </w:r>
            <w:r w:rsidRPr="009767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r w:rsidRPr="009767D7">
              <w:rPr>
                <w:rFonts w:ascii="Times New Roman" w:eastAsia="Times New Roman" w:hAnsi="Times New Roman" w:cs="Times New Roman"/>
                <w:bCs/>
                <w:iCs/>
              </w:rPr>
              <w:t>m</w:t>
            </w:r>
            <w:r w:rsidRPr="009767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9767D7">
              <w:rPr>
                <w:rFonts w:ascii="Times New Roman" w:eastAsia="Times New Roman" w:hAnsi="Times New Roman" w:cs="Times New Roman"/>
                <w:bCs/>
                <w:iCs/>
              </w:rPr>
              <w:t>novikova</w:t>
            </w:r>
            <w:proofErr w:type="spellEnd"/>
            <w:r w:rsidRPr="009767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04@</w:t>
            </w:r>
            <w:r w:rsidRPr="009767D7">
              <w:rPr>
                <w:rFonts w:ascii="Times New Roman" w:eastAsia="Times New Roman" w:hAnsi="Times New Roman" w:cs="Times New Roman"/>
                <w:bCs/>
                <w:iCs/>
              </w:rPr>
              <w:t>mail</w:t>
            </w:r>
            <w:r w:rsidRPr="009767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9767D7">
              <w:rPr>
                <w:rFonts w:ascii="Times New Roman" w:eastAsia="Times New Roman" w:hAnsi="Times New Roman" w:cs="Times New Roman"/>
                <w:bCs/>
                <w:iCs/>
              </w:rPr>
              <w:t>ru</w:t>
            </w:r>
            <w:proofErr w:type="spellEnd"/>
          </w:p>
        </w:tc>
      </w:tr>
      <w:tr w:rsidR="00E85AA9" w:rsidRPr="00013472" w14:paraId="0E468CD0" w14:textId="77777777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7F301" w14:textId="77777777" w:rsidR="00E85AA9" w:rsidRPr="009767D7" w:rsidRDefault="00E85AA9" w:rsidP="00E85AA9">
            <w:pPr>
              <w:rPr>
                <w:lang w:val="ru-RU"/>
              </w:rPr>
            </w:pPr>
          </w:p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231A0" w14:textId="77777777" w:rsidR="00E85AA9" w:rsidRPr="00317391" w:rsidRDefault="00E85AA9" w:rsidP="00E85AA9">
            <w:pPr>
              <w:ind w:left="2984" w:right="1421" w:hanging="731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2. Организация и участие в региональных и межрегиональных конференциях, фестивалях, форумах по обмену опытом работы </w:t>
            </w:r>
          </w:p>
        </w:tc>
      </w:tr>
      <w:tr w:rsidR="00E85AA9" w:rsidRPr="00013472" w14:paraId="7CA7737C" w14:textId="77777777">
        <w:trPr>
          <w:trHeight w:val="13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831" w14:textId="77777777" w:rsidR="00E85AA9" w:rsidRDefault="00E85AA9" w:rsidP="00E85AA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0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0538" w14:textId="09141FFE" w:rsidR="00E85AA9" w:rsidRPr="00E85AA9" w:rsidRDefault="00E85AA9" w:rsidP="00E85AA9">
            <w:pPr>
              <w:ind w:right="20"/>
              <w:rPr>
                <w:b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Участие в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11E2" w14:textId="77777777" w:rsidR="00E85AA9" w:rsidRPr="00E85AA9" w:rsidRDefault="00E85AA9" w:rsidP="00E85AA9">
            <w:pPr>
              <w:spacing w:line="238" w:lineRule="auto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Педагогические работники центров  </w:t>
            </w:r>
          </w:p>
          <w:p w14:paraId="7E1ECB16" w14:textId="77777777" w:rsidR="00E85AA9" w:rsidRPr="00E85AA9" w:rsidRDefault="00E85AA9" w:rsidP="00E85AA9">
            <w:pPr>
              <w:ind w:right="5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«Точка роста»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0FD6" w14:textId="3395B827" w:rsidR="00E85AA9" w:rsidRPr="00E85AA9" w:rsidRDefault="00E85AA9" w:rsidP="00E85AA9">
            <w:pPr>
              <w:ind w:right="55"/>
              <w:jc w:val="center"/>
            </w:pPr>
            <w:r w:rsidRPr="00E85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  <w:r w:rsidRPr="00E85A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2500" w14:textId="77777777" w:rsidR="00E85AA9" w:rsidRPr="00E85AA9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Новикова Г.М., заместитель директора </w:t>
            </w:r>
          </w:p>
          <w:p w14:paraId="66312F6A" w14:textId="77777777" w:rsidR="00E85AA9" w:rsidRPr="00E85AA9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  <w:lang w:val="ru-RU"/>
              </w:rPr>
              <w:t>89525935971</w:t>
            </w:r>
          </w:p>
          <w:p w14:paraId="33D139E9" w14:textId="07F4DB1D" w:rsidR="00E85AA9" w:rsidRPr="00E85AA9" w:rsidRDefault="00E85AA9" w:rsidP="00E85AA9">
            <w:pPr>
              <w:ind w:right="5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bCs/>
              </w:rPr>
              <w:t>g</w:t>
            </w:r>
            <w:r w:rsidRPr="00E85AA9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r w:rsidRPr="00E85AA9">
              <w:rPr>
                <w:rFonts w:ascii="Times New Roman" w:eastAsia="Times New Roman" w:hAnsi="Times New Roman" w:cs="Times New Roman"/>
                <w:bCs/>
              </w:rPr>
              <w:t>m</w:t>
            </w:r>
            <w:r w:rsidRPr="00E85AA9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</w:rPr>
              <w:t>novikova</w:t>
            </w:r>
            <w:proofErr w:type="spellEnd"/>
            <w:r w:rsidRPr="00E85AA9">
              <w:rPr>
                <w:rFonts w:ascii="Times New Roman" w:eastAsia="Times New Roman" w:hAnsi="Times New Roman" w:cs="Times New Roman"/>
                <w:bCs/>
                <w:lang w:val="ru-RU"/>
              </w:rPr>
              <w:t>04@</w:t>
            </w:r>
            <w:r w:rsidRPr="00E85AA9">
              <w:rPr>
                <w:rFonts w:ascii="Times New Roman" w:eastAsia="Times New Roman" w:hAnsi="Times New Roman" w:cs="Times New Roman"/>
                <w:bCs/>
              </w:rPr>
              <w:t>mail</w:t>
            </w:r>
            <w:r w:rsidRPr="00E85AA9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proofErr w:type="spellStart"/>
            <w:r w:rsidRPr="00E85AA9">
              <w:rPr>
                <w:rFonts w:ascii="Times New Roman" w:eastAsia="Times New Roman" w:hAnsi="Times New Roman" w:cs="Times New Roman"/>
                <w:bCs/>
              </w:rPr>
              <w:t>ru</w:t>
            </w:r>
            <w:proofErr w:type="spellEnd"/>
          </w:p>
        </w:tc>
      </w:tr>
      <w:tr w:rsidR="00E85AA9" w:rsidRPr="00013472" w14:paraId="4BA11B84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611" w14:textId="77777777" w:rsidR="00E85AA9" w:rsidRPr="00E85AA9" w:rsidRDefault="00E85AA9" w:rsidP="00E85AA9">
            <w:pPr>
              <w:ind w:left="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421" w14:textId="77777777" w:rsidR="00E85AA9" w:rsidRPr="00E85AA9" w:rsidRDefault="00E85AA9" w:rsidP="00E85AA9">
            <w:pPr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2A8C" w14:textId="77777777" w:rsidR="00E85AA9" w:rsidRPr="00E85AA9" w:rsidRDefault="00E85AA9" w:rsidP="00E85AA9">
            <w:pPr>
              <w:ind w:left="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E759" w14:textId="77777777" w:rsidR="00E85AA9" w:rsidRPr="00E85AA9" w:rsidRDefault="00E85AA9" w:rsidP="00E85AA9">
            <w:pPr>
              <w:ind w:left="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F46F" w14:textId="77777777" w:rsidR="00E85AA9" w:rsidRPr="00E85AA9" w:rsidRDefault="00E85AA9" w:rsidP="00E85AA9">
            <w:pPr>
              <w:ind w:left="5"/>
              <w:jc w:val="center"/>
              <w:rPr>
                <w:lang w:val="ru-RU"/>
              </w:rPr>
            </w:pPr>
            <w:r w:rsidRPr="00E85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</w:tr>
      <w:tr w:rsidR="00E85AA9" w:rsidRPr="00013472" w14:paraId="5F963FEC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984F2" w14:textId="77777777" w:rsidR="00E85AA9" w:rsidRPr="00E85AA9" w:rsidRDefault="00E85AA9" w:rsidP="00E85AA9">
            <w:pPr>
              <w:rPr>
                <w:lang w:val="ru-RU"/>
              </w:rPr>
            </w:pPr>
          </w:p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E2AA1" w14:textId="77777777" w:rsidR="00E85AA9" w:rsidRPr="00317391" w:rsidRDefault="00E85AA9" w:rsidP="00E85AA9">
            <w:pPr>
              <w:ind w:left="400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3. Участие в мероприятиях, организуемых Министерством просвещения Российской Федерации, </w:t>
            </w:r>
          </w:p>
        </w:tc>
      </w:tr>
    </w:tbl>
    <w:p w14:paraId="221F2DFB" w14:textId="77777777" w:rsidR="0056557C" w:rsidRPr="00317391" w:rsidRDefault="0056557C">
      <w:pPr>
        <w:spacing w:after="0"/>
        <w:ind w:left="-1440" w:right="15707"/>
        <w:rPr>
          <w:lang w:val="ru-RU"/>
        </w:rPr>
      </w:pPr>
    </w:p>
    <w:tbl>
      <w:tblPr>
        <w:tblStyle w:val="TableGrid"/>
        <w:tblW w:w="14737" w:type="dxa"/>
        <w:tblInd w:w="5" w:type="dxa"/>
        <w:tblCellMar>
          <w:top w:w="6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07"/>
        <w:gridCol w:w="3482"/>
        <w:gridCol w:w="3483"/>
        <w:gridCol w:w="3482"/>
        <w:gridCol w:w="3483"/>
      </w:tblGrid>
      <w:tr w:rsidR="0056557C" w:rsidRPr="00013472" w14:paraId="7E3EECEF" w14:textId="77777777">
        <w:trPr>
          <w:trHeight w:val="12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C995" w14:textId="77777777" w:rsidR="0056557C" w:rsidRDefault="00815334"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12F9" w14:textId="77777777" w:rsidR="0056557C" w:rsidRPr="00317391" w:rsidRDefault="00815334">
            <w:pPr>
              <w:spacing w:line="238" w:lineRule="auto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Мероприятия (при необходимости с кратким </w:t>
            </w:r>
          </w:p>
          <w:p w14:paraId="6EE9BCFC" w14:textId="77777777" w:rsidR="0056557C" w:rsidRPr="00317391" w:rsidRDefault="00815334">
            <w:pPr>
              <w:ind w:right="55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описанием или ссылкой на </w:t>
            </w:r>
          </w:p>
          <w:p w14:paraId="18040A48" w14:textId="77777777" w:rsidR="0056557C" w:rsidRDefault="00815334">
            <w:pPr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нормативные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организационные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E0B3403" w14:textId="77777777" w:rsidR="0056557C" w:rsidRDefault="0081533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859" w14:textId="77777777" w:rsidR="0056557C" w:rsidRPr="00317391" w:rsidRDefault="00815334">
            <w:pPr>
              <w:ind w:left="63" w:right="63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Целевая аудитория, требования к участию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7F7A" w14:textId="77777777" w:rsidR="0056557C" w:rsidRDefault="0081533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60A8" w14:textId="77777777" w:rsidR="0056557C" w:rsidRPr="00317391" w:rsidRDefault="00815334">
            <w:pPr>
              <w:ind w:left="55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Ответственный (подразделение </w:t>
            </w:r>
          </w:p>
          <w:p w14:paraId="4DD4F81A" w14:textId="77777777" w:rsidR="0056557C" w:rsidRPr="00317391" w:rsidRDefault="00815334">
            <w:pPr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РОИВ/должностное лицо/подведомственная организация) </w:t>
            </w:r>
          </w:p>
        </w:tc>
      </w:tr>
      <w:tr w:rsidR="0056557C" w14:paraId="0CDF0241" w14:textId="77777777">
        <w:trPr>
          <w:trHeight w:val="26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97D1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04AA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E27E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FBD3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B7D2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56557C" w:rsidRPr="00013472" w14:paraId="07D73D45" w14:textId="77777777">
        <w:trPr>
          <w:trHeight w:val="562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40F7" w14:textId="77777777" w:rsidR="0056557C" w:rsidRPr="00317391" w:rsidRDefault="00815334">
            <w:pPr>
              <w:ind w:left="1420" w:right="1415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ФГАУ «Центр просветительских инициатив Министерства просвещения Российской Федерации», ФГАНУ «Федеральный институт цифровой трансформации в сфере образования» </w:t>
            </w:r>
          </w:p>
        </w:tc>
      </w:tr>
      <w:tr w:rsidR="00E85AA9" w:rsidRPr="00013472" w14:paraId="1F999995" w14:textId="77777777" w:rsidTr="00B9761A">
        <w:trPr>
          <w:trHeight w:val="126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2501" w14:textId="77777777" w:rsidR="00E85AA9" w:rsidRDefault="00E85AA9" w:rsidP="00E85AA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8641" w14:textId="7E09EA6A" w:rsidR="00E85AA9" w:rsidRPr="00B9761A" w:rsidRDefault="00B9761A" w:rsidP="00E85AA9">
            <w:pPr>
              <w:rPr>
                <w:bCs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Участие в мероприятиях, организуемых Министерством просвещения Российской Федерации,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C7D2" w14:textId="77777777" w:rsidR="00E85AA9" w:rsidRPr="00B9761A" w:rsidRDefault="00E85AA9" w:rsidP="00E85AA9">
            <w:pPr>
              <w:spacing w:line="238" w:lineRule="auto"/>
              <w:jc w:val="center"/>
              <w:rPr>
                <w:bCs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Педагогические работники центров  </w:t>
            </w:r>
          </w:p>
          <w:p w14:paraId="3A4576BB" w14:textId="66E78A3E" w:rsidR="00E85AA9" w:rsidRPr="00B9761A" w:rsidRDefault="00E85AA9" w:rsidP="00E85AA9">
            <w:pPr>
              <w:ind w:right="55"/>
              <w:jc w:val="center"/>
              <w:rPr>
                <w:bCs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«Точка роста»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B310" w14:textId="73FF0C56" w:rsidR="00E85AA9" w:rsidRPr="00B9761A" w:rsidRDefault="00E85AA9" w:rsidP="00E85AA9">
            <w:pPr>
              <w:ind w:right="55"/>
              <w:jc w:val="center"/>
              <w:rPr>
                <w:bCs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В течение года </w:t>
            </w:r>
            <w:r w:rsidRPr="00B9761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DCA8" w14:textId="77777777" w:rsidR="00E85AA9" w:rsidRPr="00B9761A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21F0CC22" w14:textId="77777777" w:rsidR="00E85AA9" w:rsidRPr="00B9761A" w:rsidRDefault="00E85AA9" w:rsidP="00E85AA9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89525935971</w:t>
            </w:r>
          </w:p>
          <w:p w14:paraId="728CD378" w14:textId="2DD4098C" w:rsidR="00E85AA9" w:rsidRPr="00B9761A" w:rsidRDefault="00E85AA9" w:rsidP="00E85AA9">
            <w:pPr>
              <w:ind w:right="55"/>
              <w:jc w:val="center"/>
              <w:rPr>
                <w:bCs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</w:rPr>
              <w:t>g</w:t>
            </w: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r w:rsidRPr="00B9761A">
              <w:rPr>
                <w:rFonts w:ascii="Times New Roman" w:eastAsia="Times New Roman" w:hAnsi="Times New Roman" w:cs="Times New Roman"/>
                <w:bCs/>
              </w:rPr>
              <w:t>m</w:t>
            </w: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proofErr w:type="spellStart"/>
            <w:r w:rsidRPr="00B9761A">
              <w:rPr>
                <w:rFonts w:ascii="Times New Roman" w:eastAsia="Times New Roman" w:hAnsi="Times New Roman" w:cs="Times New Roman"/>
                <w:bCs/>
              </w:rPr>
              <w:t>novikova</w:t>
            </w:r>
            <w:proofErr w:type="spellEnd"/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04@</w:t>
            </w:r>
            <w:r w:rsidRPr="00B9761A">
              <w:rPr>
                <w:rFonts w:ascii="Times New Roman" w:eastAsia="Times New Roman" w:hAnsi="Times New Roman" w:cs="Times New Roman"/>
                <w:bCs/>
              </w:rPr>
              <w:t>mail</w:t>
            </w: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proofErr w:type="spellStart"/>
            <w:r w:rsidRPr="00B9761A">
              <w:rPr>
                <w:rFonts w:ascii="Times New Roman" w:eastAsia="Times New Roman" w:hAnsi="Times New Roman" w:cs="Times New Roman"/>
                <w:bCs/>
              </w:rPr>
              <w:t>ru</w:t>
            </w:r>
            <w:proofErr w:type="spellEnd"/>
          </w:p>
        </w:tc>
      </w:tr>
      <w:tr w:rsidR="0056557C" w:rsidRPr="00013472" w14:paraId="5943AC74" w14:textId="77777777">
        <w:trPr>
          <w:trHeight w:val="286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0648" w14:textId="77777777" w:rsidR="0056557C" w:rsidRPr="00317391" w:rsidRDefault="00815334">
            <w:pPr>
              <w:ind w:right="33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4. Популяризация национального проекта «Образование» </w:t>
            </w:r>
          </w:p>
        </w:tc>
      </w:tr>
      <w:tr w:rsidR="0056557C" w:rsidRPr="00013472" w14:paraId="215520DF" w14:textId="77777777" w:rsidTr="00B9761A">
        <w:trPr>
          <w:trHeight w:val="9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D61B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75DE" w14:textId="1A89537D" w:rsidR="00B9761A" w:rsidRPr="00B9761A" w:rsidRDefault="00B9761A" w:rsidP="00B9761A">
            <w:pPr>
              <w:spacing w:line="238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9761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Праздник открытия «Точки роста»</w:t>
            </w:r>
          </w:p>
          <w:p w14:paraId="198DB1F4" w14:textId="72B3E244" w:rsidR="0056557C" w:rsidRPr="00B9761A" w:rsidRDefault="005655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CD6" w14:textId="4150E793" w:rsidR="0056557C" w:rsidRPr="00B9761A" w:rsidRDefault="00B9761A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Обучающиеся и родители МБОУ СОШ №1 г. Грязи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8DB9" w14:textId="77777777" w:rsidR="0056557C" w:rsidRPr="00B9761A" w:rsidRDefault="00815334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97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  <w:proofErr w:type="spellEnd"/>
            <w:r w:rsidRPr="00B97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2024 г.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FCC3" w14:textId="77777777" w:rsidR="00B9761A" w:rsidRPr="00B9761A" w:rsidRDefault="00B9761A" w:rsidP="00B9761A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4E678F51" w14:textId="77777777" w:rsidR="00B9761A" w:rsidRPr="00B9761A" w:rsidRDefault="00B9761A" w:rsidP="00B9761A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89525935971</w:t>
            </w:r>
          </w:p>
          <w:p w14:paraId="2B456C36" w14:textId="1CE49D05" w:rsidR="00B9761A" w:rsidRPr="00B9761A" w:rsidRDefault="00B9761A" w:rsidP="00B9761A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bCs/>
              </w:rPr>
              <w:t>g</w:t>
            </w: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r w:rsidRPr="00B9761A">
              <w:rPr>
                <w:rFonts w:ascii="Times New Roman" w:eastAsia="Times New Roman" w:hAnsi="Times New Roman" w:cs="Times New Roman"/>
                <w:bCs/>
              </w:rPr>
              <w:t>m</w:t>
            </w: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proofErr w:type="spellStart"/>
            <w:r w:rsidRPr="00B9761A">
              <w:rPr>
                <w:rFonts w:ascii="Times New Roman" w:eastAsia="Times New Roman" w:hAnsi="Times New Roman" w:cs="Times New Roman"/>
                <w:bCs/>
              </w:rPr>
              <w:t>novikova</w:t>
            </w:r>
            <w:proofErr w:type="spellEnd"/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04@</w:t>
            </w:r>
            <w:r w:rsidRPr="00B9761A">
              <w:rPr>
                <w:rFonts w:ascii="Times New Roman" w:eastAsia="Times New Roman" w:hAnsi="Times New Roman" w:cs="Times New Roman"/>
                <w:bCs/>
              </w:rPr>
              <w:t>mail</w:t>
            </w:r>
            <w:r w:rsidRPr="00B9761A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proofErr w:type="spellStart"/>
            <w:r w:rsidRPr="00B9761A">
              <w:rPr>
                <w:rFonts w:ascii="Times New Roman" w:eastAsia="Times New Roman" w:hAnsi="Times New Roman" w:cs="Times New Roman"/>
                <w:bCs/>
              </w:rPr>
              <w:t>ru</w:t>
            </w:r>
            <w:proofErr w:type="spellEnd"/>
          </w:p>
        </w:tc>
      </w:tr>
      <w:tr w:rsidR="00B9761A" w:rsidRPr="00317391" w14:paraId="760DCDCB" w14:textId="77777777" w:rsidTr="00B9761A">
        <w:trPr>
          <w:trHeight w:val="9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536A" w14:textId="77777777" w:rsidR="00B9761A" w:rsidRPr="00B9761A" w:rsidRDefault="00B9761A">
            <w:pPr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E5AC" w14:textId="30501CB5" w:rsidR="00B9761A" w:rsidRPr="00B9761A" w:rsidRDefault="00B9761A" w:rsidP="00B9761A">
            <w:pPr>
              <w:spacing w:line="238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Пресс-обзор мероприятий  центра «Точка роста» с участием СМИ, школьного медиацентра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AFF" w14:textId="65105B68" w:rsidR="00B9761A" w:rsidRPr="00B9761A" w:rsidRDefault="00B9761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7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Жители</w:t>
            </w:r>
            <w:proofErr w:type="spellEnd"/>
            <w:r w:rsidRPr="00B97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айона</w:t>
            </w:r>
            <w:proofErr w:type="spellEnd"/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55D" w14:textId="05624360" w:rsidR="00B9761A" w:rsidRPr="00B9761A" w:rsidRDefault="00B9761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97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499" w14:textId="77777777" w:rsidR="00B9761A" w:rsidRDefault="00B9761A">
            <w:pP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9761A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val="ru-RU"/>
              </w:rPr>
              <w:t xml:space="preserve">Батищева К.В., 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val="ru-RU"/>
              </w:rPr>
              <w:t>учитель биологии 89205359894</w:t>
            </w:r>
          </w:p>
          <w:p w14:paraId="69B8EA9F" w14:textId="0609EBCE" w:rsidR="00B9761A" w:rsidRPr="00B9761A" w:rsidRDefault="008641BB">
            <w:pP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6" w:history="1">
              <w:r w:rsidR="00B9761A" w:rsidRPr="007A515A">
                <w:rPr>
                  <w:rStyle w:val="a3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neko.sun@mail.ru</w:t>
              </w:r>
            </w:hyperlink>
            <w:r w:rsidR="00B9761A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058E81A" w14:textId="77777777" w:rsidR="0056557C" w:rsidRDefault="0056557C">
      <w:pPr>
        <w:spacing w:after="0"/>
        <w:ind w:left="-1440" w:right="15707"/>
      </w:pPr>
    </w:p>
    <w:tbl>
      <w:tblPr>
        <w:tblStyle w:val="TableGrid"/>
        <w:tblW w:w="14737" w:type="dxa"/>
        <w:tblInd w:w="5" w:type="dxa"/>
        <w:tblCellMar>
          <w:top w:w="6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07"/>
        <w:gridCol w:w="3482"/>
        <w:gridCol w:w="3483"/>
        <w:gridCol w:w="3482"/>
        <w:gridCol w:w="3483"/>
      </w:tblGrid>
      <w:tr w:rsidR="0056557C" w:rsidRPr="00013472" w14:paraId="1344F610" w14:textId="77777777">
        <w:trPr>
          <w:trHeight w:val="562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5676" w14:textId="77777777" w:rsidR="0056557C" w:rsidRPr="00317391" w:rsidRDefault="00815334">
            <w:pPr>
              <w:ind w:left="1654" w:right="1649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 5.</w:t>
            </w: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Кванториум</w:t>
            </w:r>
            <w:proofErr w:type="spellEnd"/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», центров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IT</w:t>
            </w: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-куб»</w:t>
            </w: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56557C" w:rsidRPr="00013472" w14:paraId="0AA72473" w14:textId="77777777" w:rsidTr="00A90F05">
        <w:trPr>
          <w:trHeight w:val="43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8DC4" w14:textId="2D3ABAA0" w:rsidR="0056557C" w:rsidRPr="00716D66" w:rsidRDefault="0056557C">
            <w:pPr>
              <w:ind w:right="55"/>
              <w:jc w:val="center"/>
              <w:rPr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7CC2" w14:textId="58D2E226" w:rsidR="0056557C" w:rsidRPr="00317391" w:rsidRDefault="0056557C">
            <w:pPr>
              <w:ind w:right="22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EF2D" w14:textId="6CDC41BD" w:rsidR="0056557C" w:rsidRPr="00716D66" w:rsidRDefault="0056557C">
            <w:pPr>
              <w:jc w:val="center"/>
              <w:rPr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5CE1" w14:textId="651835FE" w:rsidR="0056557C" w:rsidRPr="00716D66" w:rsidRDefault="0056557C">
            <w:pPr>
              <w:ind w:right="55"/>
              <w:jc w:val="center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DACF" w14:textId="4309ABFF" w:rsidR="0056557C" w:rsidRPr="00317391" w:rsidRDefault="0056557C">
            <w:pPr>
              <w:ind w:left="231" w:right="235"/>
              <w:jc w:val="center"/>
              <w:rPr>
                <w:lang w:val="ru-RU"/>
              </w:rPr>
            </w:pPr>
          </w:p>
        </w:tc>
      </w:tr>
      <w:tr w:rsidR="0056557C" w:rsidRPr="00013472" w14:paraId="1A345F3B" w14:textId="77777777">
        <w:trPr>
          <w:trHeight w:val="286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D260" w14:textId="77777777" w:rsidR="0056557C" w:rsidRPr="00317391" w:rsidRDefault="00815334">
            <w:pPr>
              <w:ind w:right="55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 6.</w:t>
            </w: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Вовлечение обучающихся в различные формы сопровождения и наставничества</w:t>
            </w: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56557C" w:rsidRPr="00013472" w14:paraId="07BF57F0" w14:textId="77777777" w:rsidTr="00466DBA">
        <w:trPr>
          <w:trHeight w:val="10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04F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329D" w14:textId="2EA38FDB" w:rsidR="0056557C" w:rsidRPr="00466DBA" w:rsidRDefault="00A90F05">
            <w:pPr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Реализация </w:t>
            </w:r>
            <w:r w:rsidR="00466DBA"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наставнических научно-исследовательских 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проектов </w:t>
            </w:r>
            <w:r w:rsidR="00815334"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по модели </w:t>
            </w:r>
          </w:p>
          <w:p w14:paraId="1B1F8C13" w14:textId="77777777" w:rsidR="0056557C" w:rsidRPr="00466DBA" w:rsidRDefault="00815334">
            <w:pPr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«ученик – ученик» 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82FB" w14:textId="77777777" w:rsidR="0056557C" w:rsidRPr="00466DBA" w:rsidRDefault="00815334">
            <w:pPr>
              <w:ind w:right="55"/>
              <w:jc w:val="center"/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Обучающиеся </w:t>
            </w:r>
          </w:p>
          <w:p w14:paraId="4CA69500" w14:textId="22EC6868" w:rsidR="00466DBA" w:rsidRPr="00466DBA" w:rsidRDefault="00466DBA" w:rsidP="00466DBA">
            <w:pPr>
              <w:spacing w:line="238" w:lineRule="auto"/>
              <w:jc w:val="center"/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МБОУ СОШ №1 г. Грязи</w:t>
            </w:r>
          </w:p>
          <w:p w14:paraId="2DAEF539" w14:textId="53D28F69" w:rsidR="0056557C" w:rsidRPr="00466DBA" w:rsidRDefault="0056557C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57A" w14:textId="12E24C7A" w:rsidR="0056557C" w:rsidRPr="00466DBA" w:rsidRDefault="00815334">
            <w:pPr>
              <w:ind w:right="55"/>
              <w:jc w:val="center"/>
              <w:rPr>
                <w:iCs/>
              </w:rPr>
            </w:pPr>
            <w:proofErr w:type="spellStart"/>
            <w:r w:rsidRPr="00466DBA">
              <w:rPr>
                <w:rFonts w:ascii="Times New Roman" w:eastAsia="Times New Roman" w:hAnsi="Times New Roman" w:cs="Times New Roman"/>
                <w:iCs/>
                <w:sz w:val="24"/>
              </w:rPr>
              <w:t>Ноябрь</w:t>
            </w:r>
            <w:proofErr w:type="spellEnd"/>
            <w:r w:rsid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</w:t>
            </w:r>
            <w:r w:rsidR="00466DBA"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2024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r w:rsidR="00466DBA"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– март 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</w:rPr>
              <w:t>202</w:t>
            </w:r>
            <w:r w:rsidR="00466DBA"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5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г.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1AEF" w14:textId="77777777" w:rsidR="00466DBA" w:rsidRPr="00466DBA" w:rsidRDefault="00466DBA" w:rsidP="00466DBA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3F3A2548" w14:textId="77777777" w:rsidR="00466DBA" w:rsidRPr="00466DBA" w:rsidRDefault="00466DBA" w:rsidP="00466DBA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89525935971</w:t>
            </w:r>
          </w:p>
          <w:p w14:paraId="505C80A0" w14:textId="34B5088F" w:rsidR="0056557C" w:rsidRPr="00466DBA" w:rsidRDefault="00466DBA" w:rsidP="00466DBA">
            <w:pPr>
              <w:ind w:right="55"/>
              <w:jc w:val="center"/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bCs/>
                <w:iCs/>
              </w:rPr>
              <w:t>g</w:t>
            </w:r>
            <w:r w:rsidRPr="00466DBA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r w:rsidRPr="00466DBA">
              <w:rPr>
                <w:rFonts w:ascii="Times New Roman" w:eastAsia="Times New Roman" w:hAnsi="Times New Roman" w:cs="Times New Roman"/>
                <w:bCs/>
                <w:iCs/>
              </w:rPr>
              <w:t>m</w:t>
            </w:r>
            <w:r w:rsidRPr="00466DBA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466DBA">
              <w:rPr>
                <w:rFonts w:ascii="Times New Roman" w:eastAsia="Times New Roman" w:hAnsi="Times New Roman" w:cs="Times New Roman"/>
                <w:bCs/>
                <w:iCs/>
              </w:rPr>
              <w:t>novikova</w:t>
            </w:r>
            <w:proofErr w:type="spellEnd"/>
            <w:r w:rsidRPr="00466DBA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04@</w:t>
            </w:r>
            <w:r w:rsidRPr="00466DBA">
              <w:rPr>
                <w:rFonts w:ascii="Times New Roman" w:eastAsia="Times New Roman" w:hAnsi="Times New Roman" w:cs="Times New Roman"/>
                <w:bCs/>
                <w:iCs/>
              </w:rPr>
              <w:t>mail</w:t>
            </w:r>
            <w:r w:rsidRPr="00466DBA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466DBA">
              <w:rPr>
                <w:rFonts w:ascii="Times New Roman" w:eastAsia="Times New Roman" w:hAnsi="Times New Roman" w:cs="Times New Roman"/>
                <w:bCs/>
                <w:iCs/>
              </w:rPr>
              <w:t>ru</w:t>
            </w:r>
            <w:proofErr w:type="spellEnd"/>
          </w:p>
        </w:tc>
      </w:tr>
      <w:tr w:rsidR="0056557C" w:rsidRPr="00013472" w14:paraId="6E53280E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BF379" w14:textId="77777777" w:rsidR="0056557C" w:rsidRPr="00716D66" w:rsidRDefault="0056557C" w:rsidP="00466DBA">
            <w:pPr>
              <w:rPr>
                <w:lang w:val="ru-RU"/>
              </w:rPr>
            </w:pPr>
          </w:p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861F7" w14:textId="77777777" w:rsidR="0056557C" w:rsidRPr="00317391" w:rsidRDefault="00815334">
            <w:pPr>
              <w:ind w:left="2101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7. Организация профориентационной деятельности обучающихся </w:t>
            </w:r>
          </w:p>
        </w:tc>
      </w:tr>
      <w:tr w:rsidR="00466DBA" w:rsidRPr="00013472" w14:paraId="33802191" w14:textId="77777777" w:rsidTr="00466DBA">
        <w:trPr>
          <w:trHeight w:val="10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D70" w14:textId="77777777" w:rsidR="00466DBA" w:rsidRDefault="00466DBA" w:rsidP="00466DB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A7FB" w14:textId="3E898C9B" w:rsidR="00466DBA" w:rsidRPr="00466DBA" w:rsidRDefault="00466DBA" w:rsidP="00466DBA">
            <w:pPr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Фестиваль «Добиться успеха в профессии»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E97" w14:textId="77777777" w:rsidR="00466DBA" w:rsidRPr="00466DBA" w:rsidRDefault="00466DBA" w:rsidP="00466DBA">
            <w:pPr>
              <w:ind w:right="55"/>
              <w:jc w:val="center"/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Обучающиеся </w:t>
            </w:r>
          </w:p>
          <w:p w14:paraId="61D09BEF" w14:textId="77777777" w:rsidR="00466DBA" w:rsidRPr="00466DBA" w:rsidRDefault="00466DBA" w:rsidP="00466DBA">
            <w:pPr>
              <w:spacing w:line="238" w:lineRule="auto"/>
              <w:jc w:val="center"/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МБОУ СОШ №1 г. Грязи</w:t>
            </w:r>
          </w:p>
          <w:p w14:paraId="178A71D0" w14:textId="78440C98" w:rsidR="00466DBA" w:rsidRPr="00466DBA" w:rsidRDefault="00466DBA" w:rsidP="00466DBA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EAFD" w14:textId="23F30EBF" w:rsidR="00466DBA" w:rsidRPr="00466DBA" w:rsidRDefault="00466DBA" w:rsidP="00466DBA">
            <w:pPr>
              <w:ind w:right="55"/>
              <w:jc w:val="center"/>
              <w:rPr>
                <w:iCs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Апрель  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</w:rPr>
              <w:t>202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5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г.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F5E" w14:textId="77777777" w:rsidR="00466DBA" w:rsidRPr="00466DBA" w:rsidRDefault="00466DBA" w:rsidP="00466DBA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Новикова Г.М., заместитель директора </w:t>
            </w:r>
          </w:p>
          <w:p w14:paraId="0C9BD5C3" w14:textId="77777777" w:rsidR="00466DBA" w:rsidRPr="00466DBA" w:rsidRDefault="00466DBA" w:rsidP="00466DBA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lang w:val="ru-RU"/>
              </w:rPr>
              <w:t>89525935971</w:t>
            </w:r>
          </w:p>
          <w:p w14:paraId="4ED74508" w14:textId="516460CC" w:rsidR="00466DBA" w:rsidRPr="00466DBA" w:rsidRDefault="00466DBA" w:rsidP="00466DBA">
            <w:pPr>
              <w:ind w:right="55"/>
              <w:jc w:val="center"/>
              <w:rPr>
                <w:iCs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</w:rPr>
              <w:t>g</w:t>
            </w:r>
            <w:r w:rsidRPr="00466DBA">
              <w:rPr>
                <w:rFonts w:ascii="Times New Roman" w:eastAsia="Times New Roman" w:hAnsi="Times New Roman" w:cs="Times New Roman"/>
                <w:iCs/>
                <w:lang w:val="ru-RU"/>
              </w:rPr>
              <w:t>.</w:t>
            </w:r>
            <w:r w:rsidRPr="00466DBA">
              <w:rPr>
                <w:rFonts w:ascii="Times New Roman" w:eastAsia="Times New Roman" w:hAnsi="Times New Roman" w:cs="Times New Roman"/>
                <w:iCs/>
              </w:rPr>
              <w:t>m</w:t>
            </w:r>
            <w:r w:rsidRPr="00466DBA">
              <w:rPr>
                <w:rFonts w:ascii="Times New Roman" w:eastAsia="Times New Roman" w:hAnsi="Times New Roman" w:cs="Times New Roman"/>
                <w:iCs/>
                <w:lang w:val="ru-RU"/>
              </w:rPr>
              <w:t>.</w:t>
            </w:r>
            <w:proofErr w:type="spellStart"/>
            <w:r w:rsidRPr="00466DBA">
              <w:rPr>
                <w:rFonts w:ascii="Times New Roman" w:eastAsia="Times New Roman" w:hAnsi="Times New Roman" w:cs="Times New Roman"/>
                <w:iCs/>
              </w:rPr>
              <w:t>novikova</w:t>
            </w:r>
            <w:proofErr w:type="spellEnd"/>
            <w:r w:rsidRPr="00466DBA">
              <w:rPr>
                <w:rFonts w:ascii="Times New Roman" w:eastAsia="Times New Roman" w:hAnsi="Times New Roman" w:cs="Times New Roman"/>
                <w:iCs/>
                <w:lang w:val="ru-RU"/>
              </w:rPr>
              <w:t>04@</w:t>
            </w:r>
            <w:r w:rsidRPr="00466DBA">
              <w:rPr>
                <w:rFonts w:ascii="Times New Roman" w:eastAsia="Times New Roman" w:hAnsi="Times New Roman" w:cs="Times New Roman"/>
                <w:iCs/>
              </w:rPr>
              <w:t>mail</w:t>
            </w:r>
            <w:r w:rsidRPr="00466DBA">
              <w:rPr>
                <w:rFonts w:ascii="Times New Roman" w:eastAsia="Times New Roman" w:hAnsi="Times New Roman" w:cs="Times New Roman"/>
                <w:iCs/>
                <w:lang w:val="ru-RU"/>
              </w:rPr>
              <w:t>.</w:t>
            </w:r>
            <w:proofErr w:type="spellStart"/>
            <w:r w:rsidRPr="00466DBA">
              <w:rPr>
                <w:rFonts w:ascii="Times New Roman" w:eastAsia="Times New Roman" w:hAnsi="Times New Roman" w:cs="Times New Roman"/>
                <w:iCs/>
              </w:rPr>
              <w:t>ru</w:t>
            </w:r>
            <w:proofErr w:type="spellEnd"/>
          </w:p>
        </w:tc>
      </w:tr>
      <w:tr w:rsidR="0056557C" w:rsidRPr="00013472" w14:paraId="78DE67C6" w14:textId="77777777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376" w14:textId="77777777" w:rsidR="0056557C" w:rsidRPr="00466DBA" w:rsidRDefault="00815334">
            <w:pPr>
              <w:ind w:left="5"/>
              <w:jc w:val="center"/>
              <w:rPr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343" w14:textId="77777777" w:rsidR="0056557C" w:rsidRPr="00466DBA" w:rsidRDefault="00815334">
            <w:pPr>
              <w:ind w:left="5"/>
              <w:jc w:val="center"/>
              <w:rPr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2AD" w14:textId="77777777" w:rsidR="0056557C" w:rsidRPr="00466DBA" w:rsidRDefault="00815334">
            <w:pPr>
              <w:ind w:left="5"/>
              <w:jc w:val="center"/>
              <w:rPr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5874" w14:textId="77777777" w:rsidR="0056557C" w:rsidRPr="00466DBA" w:rsidRDefault="00815334">
            <w:pPr>
              <w:ind w:left="5"/>
              <w:jc w:val="center"/>
              <w:rPr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170F" w14:textId="77777777" w:rsidR="0056557C" w:rsidRPr="00466DBA" w:rsidRDefault="00815334">
            <w:pPr>
              <w:ind w:left="5"/>
              <w:jc w:val="center"/>
              <w:rPr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</w:tr>
      <w:tr w:rsidR="0056557C" w:rsidRPr="00013472" w14:paraId="2797DF0E" w14:textId="77777777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00228" w14:textId="77777777" w:rsidR="0056557C" w:rsidRPr="00466DBA" w:rsidRDefault="0056557C">
            <w:pPr>
              <w:rPr>
                <w:lang w:val="ru-RU"/>
              </w:rPr>
            </w:pPr>
          </w:p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F694F" w14:textId="582160A3" w:rsidR="0056557C" w:rsidRPr="00317391" w:rsidRDefault="00815334" w:rsidP="00466DBA">
            <w:pPr>
              <w:ind w:left="1256" w:right="1534" w:hanging="286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466DBA" w:rsidRPr="00013472" w14:paraId="1C05064C" w14:textId="77777777" w:rsidTr="00466DBA">
        <w:trPr>
          <w:trHeight w:val="112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062" w14:textId="77777777" w:rsidR="00466DBA" w:rsidRPr="00466DBA" w:rsidRDefault="00466DBA" w:rsidP="00466DB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46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A057" w14:textId="14F623C0" w:rsidR="00466DBA" w:rsidRPr="00466DBA" w:rsidRDefault="00466DBA" w:rsidP="00466DBA">
            <w:pPr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конференция проектных работ «Открытие» учеников 1-4 классов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EAA" w14:textId="77777777" w:rsidR="00466DBA" w:rsidRPr="00466DBA" w:rsidRDefault="00466DBA" w:rsidP="00466DBA">
            <w:pPr>
              <w:ind w:right="55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Обучающиеся </w:t>
            </w:r>
          </w:p>
          <w:p w14:paraId="32867973" w14:textId="77777777" w:rsidR="00466DBA" w:rsidRPr="00466DBA" w:rsidRDefault="00466DBA" w:rsidP="00466DBA">
            <w:pPr>
              <w:spacing w:line="23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МБОУ СОШ №1 г. Грязи</w:t>
            </w:r>
          </w:p>
          <w:p w14:paraId="1E452EE2" w14:textId="58ECDF81" w:rsidR="00466DBA" w:rsidRPr="00466DBA" w:rsidRDefault="00466DBA" w:rsidP="00466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656" w14:textId="6BEDF483" w:rsidR="00466DBA" w:rsidRPr="00466DBA" w:rsidRDefault="00466DBA" w:rsidP="00466DB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Апрель  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2739" w14:textId="77777777" w:rsidR="00466DBA" w:rsidRPr="00466DBA" w:rsidRDefault="00466DBA" w:rsidP="00466DBA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Новикова Г.М., заместитель директора </w:t>
            </w:r>
          </w:p>
          <w:p w14:paraId="404F8342" w14:textId="77777777" w:rsidR="00466DBA" w:rsidRPr="00466DBA" w:rsidRDefault="00466DBA" w:rsidP="00466DBA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89525935971</w:t>
            </w:r>
          </w:p>
          <w:p w14:paraId="0283F971" w14:textId="456B54BE" w:rsidR="00466DBA" w:rsidRPr="00466DBA" w:rsidRDefault="00466DBA" w:rsidP="00466DB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novikova</w:t>
            </w:r>
            <w:proofErr w:type="spellEnd"/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04@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mail</w:t>
            </w:r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466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ru</w:t>
            </w:r>
            <w:proofErr w:type="spellEnd"/>
          </w:p>
        </w:tc>
      </w:tr>
      <w:tr w:rsidR="00466DBA" w:rsidRPr="00013472" w14:paraId="287CB2BB" w14:textId="77777777" w:rsidTr="00466DBA">
        <w:trPr>
          <w:trHeight w:val="5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577" w14:textId="77777777" w:rsidR="00466DBA" w:rsidRDefault="00466DBA" w:rsidP="00466DB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0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A505" w14:textId="1FE41A35" w:rsidR="00466DBA" w:rsidRPr="009767D7" w:rsidRDefault="00466DBA" w:rsidP="00466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и технологическое сопровождение проектной деятельности обучающихся при выполнении индивидуальных проектов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F2C1" w14:textId="5C6D71FE" w:rsidR="00466DBA" w:rsidRPr="009767D7" w:rsidRDefault="009767D7" w:rsidP="00466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- наставники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A730" w14:textId="3EF00B01" w:rsidR="00466DBA" w:rsidRPr="009767D7" w:rsidRDefault="009767D7" w:rsidP="00466DB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7D9D" w14:textId="77777777" w:rsidR="009767D7" w:rsidRPr="009767D7" w:rsidRDefault="009767D7" w:rsidP="009767D7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Новикова Г.М., заместитель директора </w:t>
            </w:r>
          </w:p>
          <w:p w14:paraId="5F3AD470" w14:textId="77777777" w:rsidR="009767D7" w:rsidRPr="009767D7" w:rsidRDefault="009767D7" w:rsidP="009767D7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89525935971</w:t>
            </w:r>
          </w:p>
          <w:p w14:paraId="65F2A3A4" w14:textId="6EF4B5CF" w:rsidR="00466DBA" w:rsidRPr="009767D7" w:rsidRDefault="009767D7" w:rsidP="009767D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novikova</w:t>
            </w:r>
            <w:proofErr w:type="spellEnd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04@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mail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ru</w:t>
            </w:r>
            <w:proofErr w:type="spellEnd"/>
          </w:p>
        </w:tc>
      </w:tr>
      <w:tr w:rsidR="00466DBA" w:rsidRPr="00013472" w14:paraId="76B26276" w14:textId="77777777">
        <w:trPr>
          <w:trHeight w:val="83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58747" w14:textId="77777777" w:rsidR="00466DBA" w:rsidRPr="00466DBA" w:rsidRDefault="00466DBA" w:rsidP="00466DBA">
            <w:pPr>
              <w:rPr>
                <w:lang w:val="ru-RU"/>
              </w:rPr>
            </w:pPr>
          </w:p>
        </w:tc>
        <w:tc>
          <w:tcPr>
            <w:tcW w:w="13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38782" w14:textId="77777777" w:rsidR="00466DBA" w:rsidRPr="00317391" w:rsidRDefault="00466DBA" w:rsidP="00466DBA">
            <w:pPr>
              <w:ind w:left="1776" w:right="1602" w:hanging="1035"/>
              <w:jc w:val="both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Кванториум</w:t>
            </w:r>
            <w:proofErr w:type="spellEnd"/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», центров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IT</w:t>
            </w: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-куб» </w:t>
            </w:r>
          </w:p>
        </w:tc>
      </w:tr>
    </w:tbl>
    <w:p w14:paraId="347839B6" w14:textId="77777777" w:rsidR="0056557C" w:rsidRPr="00317391" w:rsidRDefault="0056557C">
      <w:pPr>
        <w:spacing w:after="0"/>
        <w:ind w:left="-1440" w:right="15707"/>
        <w:rPr>
          <w:lang w:val="ru-RU"/>
        </w:rPr>
      </w:pPr>
    </w:p>
    <w:tbl>
      <w:tblPr>
        <w:tblStyle w:val="TableGrid"/>
        <w:tblW w:w="14737" w:type="dxa"/>
        <w:tblInd w:w="5" w:type="dxa"/>
        <w:tblCellMar>
          <w:top w:w="6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07"/>
        <w:gridCol w:w="3482"/>
        <w:gridCol w:w="3483"/>
        <w:gridCol w:w="3482"/>
        <w:gridCol w:w="3483"/>
      </w:tblGrid>
      <w:tr w:rsidR="0056557C" w:rsidRPr="00013472" w14:paraId="5AC2D588" w14:textId="77777777">
        <w:trPr>
          <w:trHeight w:val="12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C3E0" w14:textId="77777777" w:rsidR="0056557C" w:rsidRDefault="00815334"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2A29" w14:textId="77777777" w:rsidR="0056557C" w:rsidRPr="00317391" w:rsidRDefault="00815334">
            <w:pPr>
              <w:spacing w:line="238" w:lineRule="auto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Мероприятия (при необходимости с кратким </w:t>
            </w:r>
          </w:p>
          <w:p w14:paraId="1FE3532C" w14:textId="77777777" w:rsidR="0056557C" w:rsidRPr="00317391" w:rsidRDefault="00815334">
            <w:pPr>
              <w:ind w:right="55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описанием или ссылкой на </w:t>
            </w:r>
          </w:p>
          <w:p w14:paraId="6EFA7528" w14:textId="77777777" w:rsidR="0056557C" w:rsidRDefault="00815334">
            <w:pPr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нормативные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организационные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96D65E3" w14:textId="77777777" w:rsidR="0056557C" w:rsidRDefault="0081533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6DBD" w14:textId="77777777" w:rsidR="0056557C" w:rsidRPr="00317391" w:rsidRDefault="00815334">
            <w:pPr>
              <w:ind w:left="63" w:right="63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Целевая аудитория, требования к участию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AEF3" w14:textId="77777777" w:rsidR="0056557C" w:rsidRDefault="0081533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5819" w14:textId="77777777" w:rsidR="0056557C" w:rsidRPr="00317391" w:rsidRDefault="00815334">
            <w:pPr>
              <w:ind w:left="55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Ответственный (подразделение </w:t>
            </w:r>
          </w:p>
          <w:p w14:paraId="7E749D48" w14:textId="77777777" w:rsidR="0056557C" w:rsidRPr="00317391" w:rsidRDefault="00815334">
            <w:pPr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РОИВ/должностное лицо/подведомственная организация) </w:t>
            </w:r>
          </w:p>
        </w:tc>
      </w:tr>
      <w:tr w:rsidR="0056557C" w14:paraId="6B52D11D" w14:textId="77777777">
        <w:trPr>
          <w:trHeight w:val="26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E57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6AEF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526E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0641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940" w14:textId="77777777" w:rsidR="0056557C" w:rsidRDefault="008153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9767D7" w14:paraId="239E60A7" w14:textId="77777777">
        <w:trPr>
          <w:trHeight w:val="26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4D85" w14:textId="77777777" w:rsidR="009767D7" w:rsidRDefault="009767D7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B0F9" w14:textId="77777777" w:rsidR="009767D7" w:rsidRDefault="009767D7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0924" w14:textId="77777777" w:rsidR="009767D7" w:rsidRDefault="009767D7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4E5" w14:textId="77777777" w:rsidR="009767D7" w:rsidRDefault="009767D7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9595" w14:textId="77777777" w:rsidR="009767D7" w:rsidRDefault="009767D7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557C" w:rsidRPr="00013472" w14:paraId="13AA89F1" w14:textId="77777777">
        <w:trPr>
          <w:trHeight w:val="286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C0B3" w14:textId="77777777" w:rsidR="0056557C" w:rsidRPr="00317391" w:rsidRDefault="00815334">
            <w:pPr>
              <w:ind w:right="33"/>
              <w:jc w:val="center"/>
              <w:rPr>
                <w:lang w:val="ru-RU"/>
              </w:rPr>
            </w:pP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 10.</w:t>
            </w: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739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Демонстрация эффективного опыта реализации образовательных программ</w:t>
            </w:r>
            <w:r w:rsidRPr="003173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56557C" w:rsidRPr="00013472" w14:paraId="1170D557" w14:textId="77777777" w:rsidTr="009767D7">
        <w:trPr>
          <w:trHeight w:val="106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038" w14:textId="77777777" w:rsidR="0056557C" w:rsidRPr="009767D7" w:rsidRDefault="00815334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976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4AA0" w14:textId="671F2138" w:rsidR="0056557C" w:rsidRPr="009767D7" w:rsidRDefault="009767D7">
            <w:pPr>
              <w:ind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«Парк Науки»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535" w14:textId="59C1D83F" w:rsidR="009767D7" w:rsidRPr="009767D7" w:rsidRDefault="009767D7" w:rsidP="009767D7">
            <w:pPr>
              <w:ind w:right="55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gramStart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Обучающиеся ,</w:t>
            </w:r>
            <w:proofErr w:type="gramEnd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педагоги, родители</w:t>
            </w:r>
          </w:p>
          <w:p w14:paraId="7B20F6CE" w14:textId="77777777" w:rsidR="009767D7" w:rsidRPr="009767D7" w:rsidRDefault="009767D7" w:rsidP="009767D7">
            <w:pPr>
              <w:spacing w:line="23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МБОУ СОШ №1 г. Грязи</w:t>
            </w:r>
          </w:p>
          <w:p w14:paraId="6E78C47F" w14:textId="195F43CB" w:rsidR="0056557C" w:rsidRPr="009767D7" w:rsidRDefault="0056557C">
            <w:pPr>
              <w:ind w:left="219" w:right="108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3D51" w14:textId="7F068E30" w:rsidR="0056557C" w:rsidRPr="009767D7" w:rsidRDefault="009767D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февраля 2025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9AE" w14:textId="77777777" w:rsidR="009767D7" w:rsidRPr="009767D7" w:rsidRDefault="009767D7" w:rsidP="009767D7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Новикова Г.М., заместитель директора </w:t>
            </w:r>
          </w:p>
          <w:p w14:paraId="372FD1AF" w14:textId="77777777" w:rsidR="009767D7" w:rsidRPr="009767D7" w:rsidRDefault="009767D7" w:rsidP="009767D7">
            <w:pPr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89525935971</w:t>
            </w:r>
          </w:p>
          <w:p w14:paraId="4187CA83" w14:textId="408BE644" w:rsidR="0056557C" w:rsidRPr="009767D7" w:rsidRDefault="009767D7" w:rsidP="009767D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novikova</w:t>
            </w:r>
            <w:proofErr w:type="spellEnd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04@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mail</w:t>
            </w:r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9767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ru</w:t>
            </w:r>
            <w:proofErr w:type="spellEnd"/>
          </w:p>
        </w:tc>
      </w:tr>
      <w:tr w:rsidR="0056557C" w:rsidRPr="00013472" w14:paraId="699405B4" w14:textId="77777777">
        <w:trPr>
          <w:trHeight w:val="33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B998" w14:textId="77777777" w:rsidR="0056557C" w:rsidRPr="00716D66" w:rsidRDefault="00815334">
            <w:pPr>
              <w:ind w:left="15"/>
              <w:jc w:val="center"/>
              <w:rPr>
                <w:lang w:val="ru-RU"/>
              </w:rPr>
            </w:pPr>
            <w:r w:rsidRPr="00716D6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D2FC" w14:textId="77777777" w:rsidR="0056557C" w:rsidRPr="00716D66" w:rsidRDefault="00815334">
            <w:pPr>
              <w:ind w:left="15"/>
              <w:jc w:val="center"/>
              <w:rPr>
                <w:lang w:val="ru-RU"/>
              </w:rPr>
            </w:pPr>
            <w:r w:rsidRPr="00716D6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F46D" w14:textId="77777777" w:rsidR="0056557C" w:rsidRPr="00716D66" w:rsidRDefault="00815334">
            <w:pPr>
              <w:ind w:left="15"/>
              <w:jc w:val="center"/>
              <w:rPr>
                <w:lang w:val="ru-RU"/>
              </w:rPr>
            </w:pPr>
            <w:r w:rsidRPr="00716D6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C35" w14:textId="77777777" w:rsidR="0056557C" w:rsidRPr="00716D66" w:rsidRDefault="00815334">
            <w:pPr>
              <w:ind w:left="15"/>
              <w:jc w:val="center"/>
              <w:rPr>
                <w:lang w:val="ru-RU"/>
              </w:rPr>
            </w:pPr>
            <w:r w:rsidRPr="00716D6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974" w14:textId="77777777" w:rsidR="0056557C" w:rsidRPr="00716D66" w:rsidRDefault="00815334">
            <w:pPr>
              <w:ind w:left="15"/>
              <w:jc w:val="center"/>
              <w:rPr>
                <w:lang w:val="ru-RU"/>
              </w:rPr>
            </w:pPr>
            <w:r w:rsidRPr="00716D6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14:paraId="6EABBDED" w14:textId="77777777" w:rsidR="0056557C" w:rsidRPr="00716D66" w:rsidRDefault="00815334">
      <w:pPr>
        <w:spacing w:after="6"/>
        <w:ind w:left="775"/>
        <w:jc w:val="center"/>
        <w:rPr>
          <w:lang w:val="ru-RU"/>
        </w:rPr>
      </w:pPr>
      <w:r w:rsidRPr="00716D6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DA230BF" w14:textId="19957079" w:rsidR="0056557C" w:rsidRPr="00317391" w:rsidRDefault="00815334">
      <w:pPr>
        <w:tabs>
          <w:tab w:val="center" w:pos="1964"/>
          <w:tab w:val="center" w:pos="3650"/>
          <w:tab w:val="center" w:pos="4357"/>
          <w:tab w:val="center" w:pos="5066"/>
          <w:tab w:val="center" w:pos="5773"/>
          <w:tab w:val="right" w:pos="14267"/>
        </w:tabs>
        <w:spacing w:after="0"/>
        <w:rPr>
          <w:lang w:val="ru-RU"/>
        </w:rPr>
      </w:pPr>
      <w:r w:rsidRPr="00317391">
        <w:rPr>
          <w:lang w:val="ru-RU"/>
        </w:rPr>
        <w:tab/>
      </w:r>
      <w:r w:rsidRPr="0031739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6234EEC5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23B8DE2D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06301953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7E4848BC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361B4E5B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5099CEDA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37A15A36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lastRenderedPageBreak/>
        <w:t xml:space="preserve"> </w:t>
      </w:r>
    </w:p>
    <w:p w14:paraId="440E9B5D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7F6B1F24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4B96988C" w14:textId="77777777" w:rsidR="0056557C" w:rsidRPr="00317391" w:rsidRDefault="00815334">
      <w:pPr>
        <w:spacing w:after="0"/>
        <w:ind w:left="57"/>
        <w:rPr>
          <w:lang w:val="ru-RU"/>
        </w:rPr>
      </w:pPr>
      <w:r w:rsidRPr="00317391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509B6451" w14:textId="6789A9CF" w:rsidR="0056557C" w:rsidRPr="00317391" w:rsidRDefault="00815334">
      <w:pPr>
        <w:spacing w:after="10" w:line="249" w:lineRule="auto"/>
        <w:ind w:left="52" w:hanging="10"/>
        <w:rPr>
          <w:lang w:val="ru-RU"/>
        </w:rPr>
      </w:pPr>
      <w:r w:rsidRPr="00317391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sectPr w:rsidR="0056557C" w:rsidRPr="00317391">
      <w:headerReference w:type="even" r:id="rId7"/>
      <w:headerReference w:type="default" r:id="rId8"/>
      <w:headerReference w:type="first" r:id="rId9"/>
      <w:pgSz w:w="16838" w:h="11906" w:orient="landscape"/>
      <w:pgMar w:top="1266" w:right="1131" w:bottom="1325" w:left="1440" w:header="7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C4B7" w14:textId="77777777" w:rsidR="008641BB" w:rsidRDefault="008641BB">
      <w:pPr>
        <w:spacing w:after="0" w:line="240" w:lineRule="auto"/>
      </w:pPr>
      <w:r>
        <w:separator/>
      </w:r>
    </w:p>
  </w:endnote>
  <w:endnote w:type="continuationSeparator" w:id="0">
    <w:p w14:paraId="127D198C" w14:textId="77777777" w:rsidR="008641BB" w:rsidRDefault="0086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78D05" w14:textId="77777777" w:rsidR="008641BB" w:rsidRDefault="008641BB">
      <w:pPr>
        <w:spacing w:after="0" w:line="240" w:lineRule="auto"/>
      </w:pPr>
      <w:r>
        <w:separator/>
      </w:r>
    </w:p>
  </w:footnote>
  <w:footnote w:type="continuationSeparator" w:id="0">
    <w:p w14:paraId="05D65857" w14:textId="77777777" w:rsidR="008641BB" w:rsidRDefault="0086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7843" w14:textId="77777777" w:rsidR="0056557C" w:rsidRDefault="00815334">
    <w:pPr>
      <w:spacing w:after="54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51FA458" w14:textId="77777777" w:rsidR="0056557C" w:rsidRDefault="00815334">
    <w:pPr>
      <w:spacing w:after="0"/>
      <w:ind w:left="57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9843" w14:textId="026BFC3D" w:rsidR="0056557C" w:rsidRDefault="00815334">
    <w:pPr>
      <w:spacing w:after="54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A35" w:rsidRPr="00D15A35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0C6EF12" w14:textId="77777777" w:rsidR="0056557C" w:rsidRDefault="00815334">
    <w:pPr>
      <w:spacing w:after="0"/>
      <w:ind w:left="57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4A0CF" w14:textId="77777777" w:rsidR="0056557C" w:rsidRDefault="00815334">
    <w:pPr>
      <w:spacing w:after="54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88A1E6E" w14:textId="77777777" w:rsidR="0056557C" w:rsidRDefault="00815334">
    <w:pPr>
      <w:spacing w:after="0"/>
      <w:ind w:left="57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C"/>
    <w:rsid w:val="00013472"/>
    <w:rsid w:val="00317391"/>
    <w:rsid w:val="003F5D83"/>
    <w:rsid w:val="00466DBA"/>
    <w:rsid w:val="0056557C"/>
    <w:rsid w:val="005A4DE8"/>
    <w:rsid w:val="00716D66"/>
    <w:rsid w:val="007E6410"/>
    <w:rsid w:val="00815334"/>
    <w:rsid w:val="008641BB"/>
    <w:rsid w:val="009767D7"/>
    <w:rsid w:val="00A90F05"/>
    <w:rsid w:val="00B957DC"/>
    <w:rsid w:val="00B9761A"/>
    <w:rsid w:val="00D15A35"/>
    <w:rsid w:val="00E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B9C0"/>
  <w15:docId w15:val="{15576A2F-AE84-4D17-AEC0-3242D7E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76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61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1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A3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o.sun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Новикова Галина</cp:lastModifiedBy>
  <cp:revision>6</cp:revision>
  <cp:lastPrinted>2024-10-18T08:40:00Z</cp:lastPrinted>
  <dcterms:created xsi:type="dcterms:W3CDTF">2024-07-31T06:19:00Z</dcterms:created>
  <dcterms:modified xsi:type="dcterms:W3CDTF">2024-10-18T10:44:00Z</dcterms:modified>
</cp:coreProperties>
</file>